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6CC8B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mallCaps/>
          <w:color w:val="000000"/>
          <w:sz w:val="22"/>
          <w:szCs w:val="22"/>
        </w:rPr>
        <w:t xml:space="preserve">Università degli Studi di </w:t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</w:p>
    <w:p w14:paraId="32B1BAD3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</w:t>
      </w:r>
      <w:proofErr w:type="spellStart"/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fisppa</w:t>
      </w:r>
      <w:proofErr w:type="spellEnd"/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)</w:t>
      </w:r>
    </w:p>
    <w:p w14:paraId="675911AF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 xml:space="preserve">piazza </w:t>
      </w:r>
      <w:proofErr w:type="spellStart"/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capitaniato</w:t>
      </w:r>
      <w:proofErr w:type="spellEnd"/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 xml:space="preserve"> 3</w:t>
      </w:r>
    </w:p>
    <w:p w14:paraId="5F084907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 xml:space="preserve">35129      </w:t>
      </w:r>
      <w:proofErr w:type="spellStart"/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  <w:proofErr w:type="spellEnd"/>
    </w:p>
    <w:p w14:paraId="5BE6854E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594F387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E4F54FD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b/>
          <w:color w:val="000000"/>
          <w:sz w:val="22"/>
          <w:szCs w:val="22"/>
        </w:rPr>
        <w:t>DOMANDA DI AMMISSIONE PER DIPENDENTI</w:t>
      </w:r>
    </w:p>
    <w:p w14:paraId="347C4AAC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F497D61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Il/la sottoscritto/a………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………………………………………………………..………………………</w:t>
      </w:r>
    </w:p>
    <w:p w14:paraId="615BC45C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nato/a </w:t>
      </w:r>
      <w:proofErr w:type="spellStart"/>
      <w:r w:rsidRPr="00DB1C5F"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…………………………………………………………………. prov. ……. il………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.………</w:t>
      </w:r>
    </w:p>
    <w:p w14:paraId="1888DA43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residente a…………………………………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……….………prov. ………</w:t>
      </w:r>
      <w:proofErr w:type="spellStart"/>
      <w:r w:rsidRPr="00DB1C5F">
        <w:rPr>
          <w:rFonts w:ascii="Arial" w:eastAsia="Arial" w:hAnsi="Arial" w:cs="Arial"/>
          <w:color w:val="000000"/>
          <w:sz w:val="22"/>
          <w:szCs w:val="22"/>
        </w:rPr>
        <w:t>c.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a.p</w:t>
      </w:r>
      <w:proofErr w:type="spellEnd"/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……………………….. in Via…………………………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.………………………………………….. n…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, </w:t>
      </w:r>
    </w:p>
    <w:p w14:paraId="5529F1D6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afferente alla Struttura …… …………………………………………………………………………………</w:t>
      </w:r>
    </w:p>
    <w:p w14:paraId="452F931B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Tel: ………………………….   Fax: ………………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.  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E-mail: ….</w:t>
      </w:r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…………………………………….</w:t>
      </w:r>
    </w:p>
    <w:p w14:paraId="4D2B5005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(codice dipendente: ……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.  Data di prima assunzione presso l’Università: ………………………) attualmente nella categoria e area ……. …………………………………………………………….</w:t>
      </w:r>
    </w:p>
    <w:p w14:paraId="11A9A829" w14:textId="754350D8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chiede di essere ammesso/a alla procedura di ricognizione interna ai fini dell’individuazione di personale Tecnico Amministrativo dell’Ateneo, per </w:t>
      </w:r>
      <w:r w:rsidRPr="00DB1C5F">
        <w:rPr>
          <w:rFonts w:ascii="Arial" w:eastAsia="Arial" w:hAnsi="Arial" w:cs="Arial"/>
          <w:color w:val="000000"/>
          <w:sz w:val="21"/>
          <w:szCs w:val="21"/>
        </w:rPr>
        <w:t xml:space="preserve">attività di ricerca n. </w:t>
      </w:r>
      <w:r w:rsidRPr="00DB1C5F">
        <w:rPr>
          <w:rFonts w:ascii="Arial" w:eastAsia="Arial" w:hAnsi="Arial" w:cs="Arial"/>
          <w:b/>
          <w:color w:val="000000"/>
          <w:sz w:val="22"/>
          <w:szCs w:val="22"/>
        </w:rPr>
        <w:t>2</w:t>
      </w:r>
      <w:r w:rsidRPr="00DB1C5F">
        <w:rPr>
          <w:rFonts w:ascii="Arial" w:eastAsia="Arial" w:hAnsi="Arial" w:cs="Arial"/>
          <w:b/>
          <w:color w:val="000000"/>
          <w:sz w:val="22"/>
          <w:szCs w:val="22"/>
        </w:rPr>
        <w:t>02</w:t>
      </w:r>
      <w:r w:rsidRPr="00DB1C5F">
        <w:rPr>
          <w:rFonts w:ascii="Arial" w:eastAsia="Arial" w:hAnsi="Arial" w:cs="Arial"/>
          <w:b/>
          <w:sz w:val="22"/>
          <w:szCs w:val="22"/>
        </w:rPr>
        <w:t>6</w:t>
      </w:r>
      <w:r w:rsidRPr="00DB1C5F">
        <w:rPr>
          <w:rFonts w:ascii="Arial" w:eastAsia="Arial" w:hAnsi="Arial" w:cs="Arial"/>
          <w:b/>
          <w:sz w:val="22"/>
          <w:szCs w:val="22"/>
        </w:rPr>
        <w:t>C18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>,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nel rispetto della disciplina delle mansioni prevista dall’art. 52 del </w:t>
      </w:r>
      <w:proofErr w:type="spellStart"/>
      <w:r w:rsidRPr="00DB1C5F">
        <w:rPr>
          <w:rFonts w:ascii="Arial" w:eastAsia="Arial" w:hAnsi="Arial" w:cs="Arial"/>
          <w:color w:val="000000"/>
          <w:sz w:val="22"/>
          <w:szCs w:val="22"/>
        </w:rPr>
        <w:t>D.Lgs.</w:t>
      </w:r>
      <w:proofErr w:type="spellEnd"/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165/2001, per un periodo d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i </w:t>
      </w:r>
      <w:r w:rsidRPr="00DB1C5F">
        <w:rPr>
          <w:rFonts w:ascii="Arial" w:eastAsia="Arial" w:hAnsi="Arial" w:cs="Arial"/>
          <w:b/>
          <w:sz w:val="22"/>
          <w:szCs w:val="22"/>
        </w:rPr>
        <w:t>12</w:t>
      </w:r>
      <w:r w:rsidRPr="00DB1C5F">
        <w:rPr>
          <w:rFonts w:ascii="Arial" w:eastAsia="Arial" w:hAnsi="Arial" w:cs="Arial"/>
          <w:b/>
          <w:sz w:val="22"/>
          <w:szCs w:val="22"/>
        </w:rPr>
        <w:t xml:space="preserve"> mes</w:t>
      </w:r>
      <w:r w:rsidRPr="00DB1C5F">
        <w:rPr>
          <w:rFonts w:ascii="Arial" w:eastAsia="Arial" w:hAnsi="Arial" w:cs="Arial"/>
          <w:b/>
          <w:color w:val="000000"/>
          <w:sz w:val="22"/>
          <w:szCs w:val="22"/>
        </w:rPr>
        <w:t>i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>, p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>resso il Dipartimento FISPPA.</w:t>
      </w:r>
    </w:p>
    <w:p w14:paraId="34A4E64A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Dichiara sotto la propria personale responsabilità, ai sensi degli artt. 46 e 47 del D.P.R. 445/2000, consapevole delle sanzioni penali previste dall’art. 76 del D.P.R.445/2000, per le ipotesi di falsità in atti e dichiarazioni mendaci:</w:t>
      </w:r>
    </w:p>
    <w:p w14:paraId="352383F8" w14:textId="77777777" w:rsidR="00F752D0" w:rsidRPr="00DB1C5F" w:rsidRDefault="00DB1C5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di essere in possesso del seguente titolo di studio ………………………….................................conseguito il ……………………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presso ……………………………………………………………………… con votazione ………………..  .</w:t>
      </w:r>
    </w:p>
    <w:p w14:paraId="2E8A87D4" w14:textId="77777777" w:rsidR="00F752D0" w:rsidRPr="00DB1C5F" w:rsidRDefault="00DB1C5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che quanto dichiarato nel curriculum allegato corrisponde al vero.</w:t>
      </w:r>
    </w:p>
    <w:p w14:paraId="1389957A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E’ a conoscenza che, ai sensi del </w:t>
      </w:r>
      <w:proofErr w:type="spellStart"/>
      <w:r w:rsidRPr="00DB1C5F"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spellEnd"/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30.6.2003, n. 196 e </w:t>
      </w:r>
      <w:proofErr w:type="spellStart"/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ss.mm.ii</w:t>
      </w:r>
      <w:proofErr w:type="spellEnd"/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, i dati forniti saranno trattati, in forma cartacea o informatica, ai soli fini della procedura.</w:t>
      </w:r>
    </w:p>
    <w:p w14:paraId="20382B69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14:paraId="25E61691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06FC6DBB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1D0A4320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2DBDF233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14:paraId="6B01649E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2F7DF64A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E5E3626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Allega: </w:t>
      </w:r>
    </w:p>
    <w:p w14:paraId="4F500B4C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4CCE44FD" w14:textId="77777777" w:rsidR="00F752D0" w:rsidRPr="00DB1C5F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Autorizzazione del proprio Responsabile di Struttura</w:t>
      </w:r>
    </w:p>
    <w:p w14:paraId="20398AB5" w14:textId="77777777" w:rsidR="00F752D0" w:rsidRPr="00DB1C5F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14:paraId="5A8B11B3" w14:textId="77777777" w:rsidR="00F752D0" w:rsidRPr="00DB1C5F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Fotocopia di un documento di riconoscimento.</w:t>
      </w:r>
    </w:p>
    <w:p w14:paraId="2432F8F7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285D5A6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3622ACD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14:paraId="1810F116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5CFDA126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091C0593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130E98EB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.…………….</w:t>
      </w:r>
    </w:p>
    <w:p w14:paraId="320D31E9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F407682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270F4247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F6E6A99" w14:textId="77777777" w:rsidR="00F752D0" w:rsidRPr="00DB1C5F" w:rsidRDefault="00DB1C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b/>
          <w:smallCaps/>
          <w:color w:val="000000"/>
          <w:sz w:val="22"/>
          <w:szCs w:val="22"/>
        </w:rPr>
        <w:t>SPAZIO PER L’AUTORIZZAZIONE DELLA STRUTTURA DI AFFERENZA</w:t>
      </w:r>
    </w:p>
    <w:p w14:paraId="19FC2A07" w14:textId="77777777" w:rsidR="00F752D0" w:rsidRPr="00DB1C5F" w:rsidRDefault="00F752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9E51C17" w14:textId="273B3133" w:rsidR="00F752D0" w:rsidRPr="00DB1C5F" w:rsidRDefault="00DB1C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Il sottoscritto ……………………………………………………… responsabile della struttura di afferenza del/la dott./dott.ssa/sig.……………………………………. …autorizza l’assegnazione del dipendente pe</w:t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 xml:space="preserve">r </w:t>
      </w:r>
      <w:r w:rsidRPr="00DB1C5F">
        <w:rPr>
          <w:rFonts w:ascii="Arial" w:eastAsia="Arial" w:hAnsi="Arial" w:cs="Arial"/>
          <w:smallCaps/>
          <w:sz w:val="22"/>
          <w:szCs w:val="22"/>
        </w:rPr>
        <w:t>12</w:t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 xml:space="preserve"> mesi</w:t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 xml:space="preserve"> presso il Centro/Dipartimento/ Area/Servizio </w:t>
      </w:r>
      <w:proofErr w:type="gramStart"/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FISPPA ,</w:t>
      </w:r>
      <w:proofErr w:type="gramEnd"/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 xml:space="preserve"> senza ulteriore richiesta di sostituzione dello stesso.</w:t>
      </w:r>
    </w:p>
    <w:p w14:paraId="65739E7B" w14:textId="77777777" w:rsidR="00F752D0" w:rsidRPr="00DB1C5F" w:rsidRDefault="00F752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F93C5E7" w14:textId="77777777" w:rsidR="00F752D0" w:rsidRPr="00DB1C5F" w:rsidRDefault="00DB1C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  <w:t>Firma e Timbro</w:t>
      </w:r>
    </w:p>
    <w:p w14:paraId="031BF402" w14:textId="77777777" w:rsidR="00F752D0" w:rsidRPr="00DB1C5F" w:rsidRDefault="00F752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26C8FF8" w14:textId="77777777" w:rsidR="00F752D0" w:rsidRPr="00DB1C5F" w:rsidRDefault="00DB1C5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ab/>
        <w:t>……………………………………………..</w:t>
      </w:r>
    </w:p>
    <w:p w14:paraId="79DC137B" w14:textId="77777777" w:rsidR="00F752D0" w:rsidRPr="00DB1C5F" w:rsidRDefault="00F752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AE4463B" w14:textId="77777777" w:rsidR="00F752D0" w:rsidRPr="00DB1C5F" w:rsidRDefault="00F752D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266F250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26ADFB2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9149A97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67B4E1F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370EF19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E918B64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09D582A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br w:type="page"/>
      </w: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lastRenderedPageBreak/>
        <w:t>Università degli Studi di Padova</w:t>
      </w:r>
    </w:p>
    <w:p w14:paraId="6F4C1F1E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dipartimento di filosofia, sociologia, pedagogia e psicologia applicata (</w:t>
      </w:r>
      <w:proofErr w:type="spellStart"/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fisppa</w:t>
      </w:r>
      <w:proofErr w:type="spellEnd"/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)</w:t>
      </w:r>
    </w:p>
    <w:p w14:paraId="5652B643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 xml:space="preserve">piazza </w:t>
      </w:r>
      <w:proofErr w:type="spellStart"/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capitaniato</w:t>
      </w:r>
      <w:proofErr w:type="spellEnd"/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 xml:space="preserve"> 3</w:t>
      </w:r>
    </w:p>
    <w:p w14:paraId="3E2705A0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 xml:space="preserve">   35129      </w:t>
      </w:r>
      <w:proofErr w:type="spellStart"/>
      <w:r w:rsidRPr="00DB1C5F">
        <w:rPr>
          <w:rFonts w:ascii="Arial" w:eastAsia="Arial" w:hAnsi="Arial" w:cs="Arial"/>
          <w:smallCaps/>
          <w:color w:val="000000"/>
          <w:sz w:val="22"/>
          <w:szCs w:val="22"/>
        </w:rPr>
        <w:t>padova</w:t>
      </w:r>
      <w:proofErr w:type="spellEnd"/>
    </w:p>
    <w:p w14:paraId="7A0FAA6E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460A3FF6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2449FE7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DB72B18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b/>
          <w:color w:val="000000"/>
          <w:sz w:val="22"/>
          <w:szCs w:val="22"/>
        </w:rPr>
        <w:t>DOMANDA DI AMMISSIONE SOGGETTI ESTERNI</w:t>
      </w:r>
    </w:p>
    <w:p w14:paraId="26FD312E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5A54761F" w14:textId="77777777" w:rsidR="00F752D0" w:rsidRPr="00DB1C5F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54456E1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Il/la sottoscritto/a………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………………………………………………………..………………………</w:t>
      </w:r>
    </w:p>
    <w:p w14:paraId="59C5EADA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nato/a </w:t>
      </w:r>
      <w:proofErr w:type="spellStart"/>
      <w:r w:rsidRPr="00DB1C5F">
        <w:rPr>
          <w:rFonts w:ascii="Arial" w:eastAsia="Arial" w:hAnsi="Arial" w:cs="Arial"/>
          <w:color w:val="000000"/>
          <w:sz w:val="22"/>
          <w:szCs w:val="22"/>
        </w:rPr>
        <w:t>a</w:t>
      </w:r>
      <w:proofErr w:type="spellEnd"/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…………………………………………………………………. prov. ……. il………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.………</w:t>
      </w:r>
    </w:p>
    <w:p w14:paraId="18CF8371" w14:textId="77777777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>residente a…………………………………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……….………prov. ………</w:t>
      </w:r>
      <w:proofErr w:type="spellStart"/>
      <w:r w:rsidRPr="00DB1C5F">
        <w:rPr>
          <w:rFonts w:ascii="Arial" w:eastAsia="Arial" w:hAnsi="Arial" w:cs="Arial"/>
          <w:color w:val="000000"/>
          <w:sz w:val="22"/>
          <w:szCs w:val="22"/>
        </w:rPr>
        <w:t>c.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a.p</w:t>
      </w:r>
      <w:proofErr w:type="spellEnd"/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……………………….. in Via…………………………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.………………………………………….. n…</w:t>
      </w:r>
      <w:proofErr w:type="gramStart"/>
      <w:r w:rsidRPr="00DB1C5F"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 w:rsidRPr="00DB1C5F">
        <w:rPr>
          <w:rFonts w:ascii="Arial" w:eastAsia="Arial" w:hAnsi="Arial" w:cs="Arial"/>
          <w:color w:val="000000"/>
          <w:sz w:val="22"/>
          <w:szCs w:val="22"/>
        </w:rPr>
        <w:t>, chiede di essere</w:t>
      </w:r>
    </w:p>
    <w:p w14:paraId="6BF23C26" w14:textId="7101CA5D" w:rsidR="00F752D0" w:rsidRPr="00DB1C5F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bookmarkStart w:id="0" w:name="_heading=h.gjdgxs" w:colFirst="0" w:colLast="0"/>
      <w:bookmarkEnd w:id="0"/>
      <w:r w:rsidRPr="00DB1C5F">
        <w:rPr>
          <w:rFonts w:ascii="Arial" w:eastAsia="Arial" w:hAnsi="Arial" w:cs="Arial"/>
          <w:color w:val="000000"/>
          <w:sz w:val="22"/>
          <w:szCs w:val="22"/>
        </w:rPr>
        <w:t>ammesso/a alla procedura co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>mparativa di</w:t>
      </w:r>
      <w:r w:rsidRPr="00DB1C5F">
        <w:rPr>
          <w:rFonts w:ascii="Arial" w:eastAsia="Arial" w:hAnsi="Arial" w:cs="Arial"/>
          <w:i/>
          <w:color w:val="000000"/>
          <w:sz w:val="22"/>
          <w:szCs w:val="22"/>
        </w:rPr>
        <w:t xml:space="preserve"> curriculum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ai fini dell’individuazione di soggetti esterni, cui si procederà esclusivamente in caso di esito negativo della ricognizione interna fra il personale Tecnico Amministrativo dell’Ateneo, per </w:t>
      </w:r>
      <w:r w:rsidRPr="00DB1C5F">
        <w:rPr>
          <w:rFonts w:ascii="Arial" w:eastAsia="Arial" w:hAnsi="Arial" w:cs="Arial"/>
          <w:color w:val="000000"/>
          <w:sz w:val="21"/>
          <w:szCs w:val="21"/>
        </w:rPr>
        <w:t xml:space="preserve">attività supporto alla ricerca n. </w:t>
      </w:r>
      <w:r w:rsidRPr="00DB1C5F">
        <w:rPr>
          <w:rFonts w:ascii="Arial" w:eastAsia="Arial" w:hAnsi="Arial" w:cs="Arial"/>
          <w:b/>
          <w:color w:val="000000"/>
          <w:sz w:val="22"/>
          <w:szCs w:val="22"/>
        </w:rPr>
        <w:t>202</w:t>
      </w:r>
      <w:r w:rsidRPr="00DB1C5F">
        <w:rPr>
          <w:rFonts w:ascii="Arial" w:eastAsia="Arial" w:hAnsi="Arial" w:cs="Arial"/>
          <w:b/>
          <w:sz w:val="22"/>
          <w:szCs w:val="22"/>
        </w:rPr>
        <w:t>6</w:t>
      </w:r>
      <w:r w:rsidRPr="00DB1C5F">
        <w:rPr>
          <w:rFonts w:ascii="Arial" w:eastAsia="Arial" w:hAnsi="Arial" w:cs="Arial"/>
          <w:b/>
          <w:sz w:val="22"/>
          <w:szCs w:val="22"/>
        </w:rPr>
        <w:t>C</w:t>
      </w:r>
      <w:r w:rsidRPr="00DB1C5F">
        <w:rPr>
          <w:rFonts w:ascii="Arial" w:eastAsia="Arial" w:hAnsi="Arial" w:cs="Arial"/>
          <w:b/>
          <w:sz w:val="22"/>
          <w:szCs w:val="22"/>
        </w:rPr>
        <w:t>18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nel rispetto della disciplina delle mansioni prevista dall’art. 52 del </w:t>
      </w:r>
      <w:proofErr w:type="spellStart"/>
      <w:r w:rsidRPr="00DB1C5F">
        <w:rPr>
          <w:rFonts w:ascii="Arial" w:eastAsia="Arial" w:hAnsi="Arial" w:cs="Arial"/>
          <w:color w:val="000000"/>
          <w:sz w:val="22"/>
          <w:szCs w:val="22"/>
        </w:rPr>
        <w:t>D.Lgs.</w:t>
      </w:r>
      <w:proofErr w:type="spellEnd"/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165/2001, per un periodo di </w:t>
      </w:r>
      <w:r w:rsidRPr="00DB1C5F">
        <w:rPr>
          <w:rFonts w:ascii="Arial" w:eastAsia="Arial" w:hAnsi="Arial" w:cs="Arial"/>
          <w:b/>
          <w:sz w:val="22"/>
          <w:szCs w:val="22"/>
        </w:rPr>
        <w:t>12</w:t>
      </w:r>
      <w:r w:rsidRPr="00DB1C5F">
        <w:rPr>
          <w:rFonts w:ascii="Arial" w:eastAsia="Arial" w:hAnsi="Arial" w:cs="Arial"/>
          <w:b/>
          <w:sz w:val="22"/>
          <w:szCs w:val="22"/>
        </w:rPr>
        <w:t xml:space="preserve"> MES</w:t>
      </w:r>
      <w:r w:rsidRPr="00DB1C5F">
        <w:rPr>
          <w:rFonts w:ascii="Arial" w:eastAsia="Arial" w:hAnsi="Arial" w:cs="Arial"/>
          <w:b/>
          <w:sz w:val="22"/>
          <w:szCs w:val="22"/>
        </w:rPr>
        <w:t>I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>, presso il Dipartimento FISPPA per conto de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>lla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Referente Scientifica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DB1C5F">
        <w:rPr>
          <w:rFonts w:ascii="Arial" w:eastAsia="Arial" w:hAnsi="Arial" w:cs="Arial"/>
          <w:b/>
          <w:sz w:val="22"/>
          <w:szCs w:val="22"/>
        </w:rPr>
        <w:t>prof.ssa Paola Milani</w:t>
      </w:r>
      <w:r w:rsidRPr="00DB1C5F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46FA5D30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B1C5F">
        <w:rPr>
          <w:rFonts w:ascii="Arial" w:eastAsia="Arial" w:hAnsi="Arial" w:cs="Arial"/>
          <w:color w:val="000000"/>
          <w:sz w:val="22"/>
          <w:szCs w:val="22"/>
        </w:rPr>
        <w:t xml:space="preserve">Dichiara sotto la propria personale responsabilità, ai sensi degli </w:t>
      </w:r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artt. 46 e 47 del D.P.R. 445/2000, consapevole delle sanzioni penali previste dall’art. 76 del D.P.R.445/2000, per </w:t>
      </w:r>
      <w:r>
        <w:rPr>
          <w:rFonts w:ascii="Arial" w:eastAsia="Arial" w:hAnsi="Arial" w:cs="Arial"/>
          <w:color w:val="000000"/>
          <w:sz w:val="22"/>
          <w:szCs w:val="22"/>
        </w:rPr>
        <w:t>le ipotesi di falsità in atti e dichiarazioni mendaci:</w:t>
      </w:r>
    </w:p>
    <w:p w14:paraId="0DD5DD1F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 cittadino 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.;</w:t>
      </w:r>
    </w:p>
    <w:p w14:paraId="6090AA34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CODICE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FISCALE  …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 (se cittadino italiano);</w:t>
      </w:r>
    </w:p>
    <w:p w14:paraId="28DE72B8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di essere in possesso del seguente titolo di studio ………….................................conseguito il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 xml:space="preserve"> 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…..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presso …………………………………… con votazione …………………………..  .</w:t>
      </w:r>
    </w:p>
    <w:p w14:paraId="78E3D0E9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essere/non essere dipendente di una pubblica amministrazione;</w:t>
      </w:r>
    </w:p>
    <w:p w14:paraId="56D27334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prestato i seguenti servizi presso pubbliche amministrazioni (precisare ente, periodo e mansioni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):…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……………………………………………………………………………………………… In caso di causa di risoluzione diversa dalla scadenza naturale del contratto, indicare i motivi della cessazione o, in caso di pensionamento, indicare la data di pensionamento per vecchiaia o per anzianità;</w:t>
      </w:r>
    </w:p>
    <w:p w14:paraId="629A75C5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adeguata conoscenza della lingua italiana (in caso di cittadini stranieri);</w:t>
      </w:r>
    </w:p>
    <w:p w14:paraId="5AA4E546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non avere subito condanne penali che abbiano comportato quale sanzione accessoria l’incapacità di contrattare con la pubblica amministrazione;</w:t>
      </w:r>
    </w:p>
    <w:p w14:paraId="02FC9F0D" w14:textId="77777777" w:rsidR="00F752D0" w:rsidRDefault="00DB1C5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che quanto dichiarato nel curriculum corrisponde al vero.</w:t>
      </w:r>
    </w:p>
    <w:p w14:paraId="306E696D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È a conoscenza che:</w:t>
      </w:r>
    </w:p>
    <w:p w14:paraId="16CF3AD1" w14:textId="77777777" w:rsidR="00F752D0" w:rsidRDefault="00DB1C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ai sensi del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D.Lgs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30.6.2003, n. 196, i dati forniti saranno trattati, in forma cartacea o informatica, ai fini della procedura e che, che i dati relativi all’incarico (nominativo e curriculum del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collaboratore, oggetto dell’incarico, compenso) saranno pubblicati sul sito di Ateneo a sensi della normativa vigente;</w:t>
      </w:r>
    </w:p>
    <w:p w14:paraId="27102198" w14:textId="77777777" w:rsidR="00F752D0" w:rsidRDefault="00DB1C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non è possibile procedere alla stipula del contratto con coloro che hanno un rapporto di </w:t>
      </w:r>
      <w:r>
        <w:rPr>
          <w:rFonts w:ascii="Arial" w:eastAsia="Arial" w:hAnsi="Arial" w:cs="Arial"/>
          <w:i/>
          <w:color w:val="000000"/>
          <w:sz w:val="22"/>
          <w:szCs w:val="22"/>
        </w:rPr>
        <w:t>coniugio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o un grado di parentela o di affinità, fino al quarto grado compreso, con un Professore appartenente al Dipartimento o alla struttura sede dell’attività da svolgere ovvero con il Rettore, il Direttore Generale o un componente del Consiglio di Amministrazione dell’Ateneo.</w:t>
      </w:r>
    </w:p>
    <w:p w14:paraId="30E58A81" w14:textId="77777777" w:rsidR="00F752D0" w:rsidRDefault="00DB1C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>in caso di incarichi di consulenza, collaborazione, studio e ricerca</w:t>
      </w:r>
      <w:r>
        <w:rPr>
          <w:rFonts w:ascii="Arial" w:eastAsia="Arial" w:hAnsi="Arial" w:cs="Arial"/>
          <w:color w:val="000000"/>
          <w:sz w:val="22"/>
          <w:szCs w:val="22"/>
        </w:rPr>
        <w:t>) non è possibile procedere alla stipula del contratto con coloro che si trovino in condizioni di incompatibilità rispetto a quanto previsto dal cui al comma 1 dell’art. 25 della Legge n. 724/1994 e dal comma 9 dell’art. 5 della Legge n. 135/2012.</w:t>
      </w:r>
    </w:p>
    <w:p w14:paraId="70FF38DF" w14:textId="77777777" w:rsidR="00F752D0" w:rsidRDefault="00DB1C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in caso di incarichi di studio e consulenza) </w:t>
      </w:r>
      <w:r>
        <w:rPr>
          <w:rFonts w:ascii="Arial" w:eastAsia="Arial" w:hAnsi="Arial" w:cs="Arial"/>
          <w:color w:val="000000"/>
          <w:sz w:val="22"/>
          <w:szCs w:val="22"/>
        </w:rPr>
        <w:t>non è possibile procedere alla stipula del contratto con soggetti, già lavoratori privati o pubblici collocati in quiescenza.</w:t>
      </w:r>
    </w:p>
    <w:p w14:paraId="0A35C431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4BB444F8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Preciso recapito cui indirizzare eventuali comunicazioni:</w:t>
      </w:r>
    </w:p>
    <w:p w14:paraId="5DC6CEA2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2EF21650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184EBF66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……………………………………………………………..</w:t>
      </w:r>
    </w:p>
    <w:p w14:paraId="201178B5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Telefono n…………………………………………………</w:t>
      </w:r>
    </w:p>
    <w:p w14:paraId="59508AA0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Indirizzo e-mail ……………………………………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1E2F1EC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A679D62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Allega: </w:t>
      </w:r>
    </w:p>
    <w:p w14:paraId="740DB0B6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4C412D7A" w14:textId="77777777" w:rsidR="00F752D0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Curriculum vitae datato e firmato;</w:t>
      </w:r>
    </w:p>
    <w:p w14:paraId="7B7A88CB" w14:textId="77777777" w:rsidR="00F752D0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Fotocopia di un documento di riconoscimento;</w:t>
      </w:r>
    </w:p>
    <w:p w14:paraId="26DECE08" w14:textId="77777777" w:rsidR="00F752D0" w:rsidRDefault="00DB1C5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…….</w:t>
      </w:r>
    </w:p>
    <w:p w14:paraId="4C92CD2A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6D5B04E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ED97754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data …………………………………</w:t>
      </w:r>
    </w:p>
    <w:p w14:paraId="37C3A6EF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67E7FB5C" w14:textId="77777777" w:rsidR="00F752D0" w:rsidRDefault="00DB1C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                                                                    firma…………………………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…….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.…………….</w:t>
      </w:r>
    </w:p>
    <w:p w14:paraId="49A2DEC6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849306B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  <w:tab w:val="left" w:pos="709"/>
        </w:tabs>
        <w:spacing w:line="240" w:lineRule="auto"/>
        <w:ind w:left="0" w:hanging="2"/>
        <w:rPr>
          <w:color w:val="000000"/>
        </w:rPr>
      </w:pPr>
    </w:p>
    <w:p w14:paraId="7AD32E37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2A100C6" w14:textId="77777777" w:rsidR="00F752D0" w:rsidRDefault="00F75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sectPr w:rsidR="00F752D0">
      <w:headerReference w:type="default" r:id="rId8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F482B" w14:textId="77777777" w:rsidR="00DB1C5F" w:rsidRDefault="00DB1C5F">
      <w:pPr>
        <w:spacing w:line="240" w:lineRule="auto"/>
        <w:ind w:left="0" w:hanging="2"/>
      </w:pPr>
      <w:r>
        <w:separator/>
      </w:r>
    </w:p>
  </w:endnote>
  <w:endnote w:type="continuationSeparator" w:id="0">
    <w:p w14:paraId="6A1A7D73" w14:textId="77777777" w:rsidR="00DB1C5F" w:rsidRDefault="00DB1C5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76B18" w14:textId="77777777" w:rsidR="00DB1C5F" w:rsidRDefault="00DB1C5F">
      <w:pPr>
        <w:spacing w:line="240" w:lineRule="auto"/>
        <w:ind w:left="0" w:hanging="2"/>
      </w:pPr>
      <w:r>
        <w:separator/>
      </w:r>
    </w:p>
  </w:footnote>
  <w:footnote w:type="continuationSeparator" w:id="0">
    <w:p w14:paraId="012EC47A" w14:textId="77777777" w:rsidR="00DB1C5F" w:rsidRDefault="00DB1C5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61CB9" w14:textId="77777777" w:rsidR="00F752D0" w:rsidRDefault="00F752D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9920" w:type="dxa"/>
      <w:tblInd w:w="-142" w:type="dxa"/>
      <w:tblLayout w:type="fixed"/>
      <w:tblLook w:val="0000" w:firstRow="0" w:lastRow="0" w:firstColumn="0" w:lastColumn="0" w:noHBand="0" w:noVBand="0"/>
    </w:tblPr>
    <w:tblGrid>
      <w:gridCol w:w="1630"/>
      <w:gridCol w:w="8290"/>
    </w:tblGrid>
    <w:tr w:rsidR="00F752D0" w14:paraId="69AEBAD0" w14:textId="77777777">
      <w:trPr>
        <w:trHeight w:val="1065"/>
      </w:trPr>
      <w:tc>
        <w:tcPr>
          <w:tcW w:w="1630" w:type="dxa"/>
          <w:tcMar>
            <w:left w:w="0" w:type="dxa"/>
          </w:tcMar>
        </w:tcPr>
        <w:p w14:paraId="3E48AAD1" w14:textId="77777777" w:rsidR="00F752D0" w:rsidRDefault="00F752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rPr>
              <w:color w:val="C0C0C0"/>
            </w:rPr>
          </w:pPr>
        </w:p>
      </w:tc>
      <w:tc>
        <w:tcPr>
          <w:tcW w:w="8290" w:type="dxa"/>
        </w:tcPr>
        <w:p w14:paraId="04CDE3F4" w14:textId="77777777" w:rsidR="00F752D0" w:rsidRDefault="00F752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5813"/>
            </w:tabs>
            <w:spacing w:before="520" w:line="240" w:lineRule="auto"/>
            <w:ind w:left="3" w:right="352" w:hanging="5"/>
            <w:jc w:val="right"/>
            <w:rPr>
              <w:rFonts w:ascii="Arial" w:eastAsia="Arial" w:hAnsi="Arial" w:cs="Arial"/>
              <w:color w:val="808080"/>
              <w:sz w:val="52"/>
              <w:szCs w:val="52"/>
            </w:rPr>
          </w:pPr>
        </w:p>
      </w:tc>
    </w:tr>
  </w:tbl>
  <w:p w14:paraId="6F41C016" w14:textId="77777777" w:rsidR="00F752D0" w:rsidRDefault="00F752D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E3FB9"/>
    <w:multiLevelType w:val="multilevel"/>
    <w:tmpl w:val="971A5F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4976D6"/>
    <w:multiLevelType w:val="multilevel"/>
    <w:tmpl w:val="70B2F920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5F323931"/>
    <w:multiLevelType w:val="multilevel"/>
    <w:tmpl w:val="90E421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7091C49"/>
    <w:multiLevelType w:val="multilevel"/>
    <w:tmpl w:val="935C9B64"/>
    <w:lvl w:ilvl="0">
      <w:start w:val="450716704"/>
      <w:numFmt w:val="bullet"/>
      <w:lvlText w:val="●"/>
      <w:lvlJc w:val="left"/>
      <w:pPr>
        <w:ind w:left="567" w:hanging="283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78C902E5"/>
    <w:multiLevelType w:val="multilevel"/>
    <w:tmpl w:val="5428F9DC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499613620">
    <w:abstractNumId w:val="3"/>
  </w:num>
  <w:num w:numId="2" w16cid:durableId="656030202">
    <w:abstractNumId w:val="0"/>
  </w:num>
  <w:num w:numId="3" w16cid:durableId="1979608552">
    <w:abstractNumId w:val="1"/>
  </w:num>
  <w:num w:numId="4" w16cid:durableId="407046916">
    <w:abstractNumId w:val="2"/>
  </w:num>
  <w:num w:numId="5" w16cid:durableId="3262531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2D0"/>
    <w:rsid w:val="00DB1C5F"/>
    <w:rsid w:val="00F7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960C"/>
  <w15:docId w15:val="{C235FFF4-15EC-4E77-BEAA-2EAABBA6A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pPr>
      <w:jc w:val="both"/>
    </w:pPr>
    <w:rPr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UnipdDecreta">
    <w:name w:val="Unipd Decreta"/>
    <w:basedOn w:val="Normale"/>
    <w:pPr>
      <w:jc w:val="center"/>
    </w:pPr>
    <w:rPr>
      <w:rFonts w:ascii="Arial" w:hAnsi="Arial" w:cs="Arial"/>
      <w:b/>
      <w:sz w:val="22"/>
      <w:szCs w:val="2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msAt7USLc0rR11a/R6Wp1Axq7Q==">CgMxLjAyCGguZ2pkZ3hzOAByITE4cy1PS0hwcXV1UDNhQTBrQlRfMDBmV1hBYldtallhcg==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937</Words>
  <Characters>5345</Characters>
  <Application>Microsoft Office Word</Application>
  <DocSecurity>0</DocSecurity>
  <Lines>44</Lines>
  <Paragraphs>12</Paragraphs>
  <ScaleCrop>false</ScaleCrop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PENGOMA</dc:creator>
  <cp:lastModifiedBy>Verdiana Camilla</cp:lastModifiedBy>
  <cp:revision>2</cp:revision>
  <dcterms:created xsi:type="dcterms:W3CDTF">2026-10-19T12:37:00Z</dcterms:created>
  <dcterms:modified xsi:type="dcterms:W3CDTF">2026-10-19T12:37:00Z</dcterms:modified>
</cp:coreProperties>
</file>