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122B13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122B13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Pr="00122B13">
        <w:rPr>
          <w:rFonts w:ascii="Arial" w:eastAsia="Arial" w:hAnsi="Arial" w:cs="Arial"/>
          <w:b/>
          <w:sz w:val="22"/>
          <w:szCs w:val="22"/>
        </w:rPr>
        <w:t>5C</w:t>
      </w:r>
      <w:r w:rsidR="00122B13" w:rsidRPr="00122B13">
        <w:rPr>
          <w:rFonts w:ascii="Arial" w:eastAsia="Arial" w:hAnsi="Arial" w:cs="Arial"/>
          <w:b/>
          <w:sz w:val="22"/>
          <w:szCs w:val="22"/>
        </w:rPr>
        <w:t>05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>,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122B13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122B13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122B13" w:rsidRPr="00122B13">
        <w:rPr>
          <w:rFonts w:ascii="Arial" w:eastAsia="Arial" w:hAnsi="Arial" w:cs="Arial"/>
          <w:b/>
          <w:sz w:val="22"/>
          <w:szCs w:val="22"/>
        </w:rPr>
        <w:t>9</w:t>
      </w:r>
      <w:r w:rsidRPr="00122B13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122B13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C285C" w:rsidRDefault="00EA1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2C285C" w:rsidRDefault="00EA1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C285C" w:rsidRDefault="00EA1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2C285C" w:rsidRDefault="00EA1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C285C" w:rsidRDefault="00EA1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2C285C" w:rsidRDefault="002C2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  <w:r w:rsidR="00122B13" w:rsidRPr="00122B13">
        <w:rPr>
          <w:rFonts w:ascii="Arial" w:eastAsia="Arial" w:hAnsi="Arial" w:cs="Arial"/>
          <w:b/>
          <w:smallCaps/>
          <w:sz w:val="22"/>
          <w:szCs w:val="22"/>
        </w:rPr>
        <w:t>9</w:t>
      </w:r>
      <w:r w:rsidRPr="00122B13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122B13">
        <w:rPr>
          <w:rFonts w:ascii="Arial" w:eastAsia="Arial" w:hAnsi="Arial" w:cs="Arial"/>
          <w:smallCap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presso 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2C285C" w:rsidRDefault="002C2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2C285C" w:rsidRDefault="002C2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2C285C" w:rsidRDefault="002C2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2C285C" w:rsidRPr="00122B13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 w:rsidRPr="00122B13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122B13">
        <w:rPr>
          <w:rFonts w:ascii="Arial" w:eastAsia="Arial" w:hAnsi="Arial" w:cs="Arial"/>
          <w:b/>
          <w:sz w:val="22"/>
          <w:szCs w:val="22"/>
        </w:rPr>
        <w:t>5C0</w:t>
      </w:r>
      <w:r w:rsidR="00122B13">
        <w:rPr>
          <w:rFonts w:ascii="Arial" w:eastAsia="Arial" w:hAnsi="Arial" w:cs="Arial"/>
          <w:b/>
          <w:sz w:val="22"/>
          <w:szCs w:val="22"/>
        </w:rPr>
        <w:t>5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nel rispetto della dis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165/2001, per un periodo 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122B13" w:rsidRPr="00122B13">
        <w:rPr>
          <w:rFonts w:ascii="Arial" w:eastAsia="Arial" w:hAnsi="Arial" w:cs="Arial"/>
          <w:b/>
          <w:sz w:val="22"/>
          <w:szCs w:val="22"/>
        </w:rPr>
        <w:t>9</w:t>
      </w:r>
      <w:r w:rsidRPr="00122B13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122B13">
        <w:rPr>
          <w:rFonts w:ascii="Arial" w:eastAsia="Arial" w:hAnsi="Arial" w:cs="Arial"/>
          <w:b/>
          <w:sz w:val="22"/>
          <w:szCs w:val="22"/>
        </w:rPr>
        <w:t>I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, presso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il Dipartimento FISPPA per conto 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>de</w:t>
      </w:r>
      <w:r w:rsidR="00122B13" w:rsidRPr="00122B13">
        <w:rPr>
          <w:rFonts w:ascii="Arial" w:eastAsia="Arial" w:hAnsi="Arial" w:cs="Arial"/>
          <w:color w:val="000000"/>
          <w:sz w:val="22"/>
          <w:szCs w:val="22"/>
        </w:rPr>
        <w:t>l</w:t>
      </w:r>
      <w:r w:rsidR="00122B13">
        <w:rPr>
          <w:rFonts w:ascii="Arial" w:eastAsia="Arial" w:hAnsi="Arial" w:cs="Arial"/>
          <w:color w:val="000000"/>
          <w:sz w:val="22"/>
          <w:szCs w:val="22"/>
        </w:rPr>
        <w:t>la</w:t>
      </w:r>
      <w:bookmarkStart w:id="1" w:name="_GoBack"/>
      <w:bookmarkEnd w:id="1"/>
      <w:r w:rsidR="00122B13" w:rsidRPr="00122B13">
        <w:rPr>
          <w:rFonts w:ascii="Arial" w:eastAsia="Arial" w:hAnsi="Arial" w:cs="Arial"/>
          <w:color w:val="000000"/>
          <w:sz w:val="22"/>
          <w:szCs w:val="22"/>
        </w:rPr>
        <w:t xml:space="preserve"> Referente Scientifica</w:t>
      </w:r>
      <w:r w:rsidRPr="00122B1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22B13" w:rsidRPr="00122B13">
        <w:rPr>
          <w:rFonts w:ascii="Arial" w:eastAsia="Arial" w:hAnsi="Arial" w:cs="Arial"/>
          <w:b/>
          <w:sz w:val="22"/>
          <w:szCs w:val="22"/>
        </w:rPr>
        <w:t xml:space="preserve">Prof.ssa Chiara </w:t>
      </w:r>
      <w:proofErr w:type="spellStart"/>
      <w:r w:rsidR="00122B13" w:rsidRPr="00122B13">
        <w:rPr>
          <w:rFonts w:ascii="Arial" w:eastAsia="Arial" w:hAnsi="Arial" w:cs="Arial"/>
          <w:b/>
          <w:sz w:val="22"/>
          <w:szCs w:val="22"/>
        </w:rPr>
        <w:t>Biasin</w:t>
      </w:r>
      <w:proofErr w:type="spellEnd"/>
      <w:r w:rsidRPr="00122B13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Dichiara sotto la propria personale responsabilità, ai sensi degli artt. 46 e 47 del D.P.R.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2C285C" w:rsidRDefault="00EA15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2C285C" w:rsidRDefault="00EA1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2C285C" w:rsidRDefault="00EA1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2C285C" w:rsidRDefault="00EA1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2C285C" w:rsidRDefault="00EA1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C285C" w:rsidRDefault="00EA1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C285C" w:rsidRDefault="00EA1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2C285C" w:rsidRDefault="00EA1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EA1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C285C" w:rsidRDefault="002C2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C285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33" w:rsidRDefault="00EA1533">
      <w:pPr>
        <w:spacing w:line="240" w:lineRule="auto"/>
        <w:ind w:left="0" w:hanging="2"/>
      </w:pPr>
      <w:r>
        <w:separator/>
      </w:r>
    </w:p>
  </w:endnote>
  <w:endnote w:type="continuationSeparator" w:id="0">
    <w:p w:rsidR="00EA1533" w:rsidRDefault="00EA15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33" w:rsidRDefault="00EA1533">
      <w:pPr>
        <w:spacing w:line="240" w:lineRule="auto"/>
        <w:ind w:left="0" w:hanging="2"/>
      </w:pPr>
      <w:r>
        <w:separator/>
      </w:r>
    </w:p>
  </w:footnote>
  <w:footnote w:type="continuationSeparator" w:id="0">
    <w:p w:rsidR="00EA1533" w:rsidRDefault="00EA15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5C" w:rsidRDefault="002C285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2C285C">
      <w:trPr>
        <w:trHeight w:val="1065"/>
      </w:trPr>
      <w:tc>
        <w:tcPr>
          <w:tcW w:w="1630" w:type="dxa"/>
          <w:tcMar>
            <w:left w:w="0" w:type="dxa"/>
          </w:tcMar>
        </w:tcPr>
        <w:p w:rsidR="002C285C" w:rsidRDefault="002C2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2C285C" w:rsidRDefault="002C2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2C285C" w:rsidRDefault="002C28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2D2"/>
    <w:multiLevelType w:val="multilevel"/>
    <w:tmpl w:val="A126D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265EB3"/>
    <w:multiLevelType w:val="multilevel"/>
    <w:tmpl w:val="7844313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1AB6E75"/>
    <w:multiLevelType w:val="multilevel"/>
    <w:tmpl w:val="8862B86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BA374C8"/>
    <w:multiLevelType w:val="multilevel"/>
    <w:tmpl w:val="00CE4852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49B5900"/>
    <w:multiLevelType w:val="multilevel"/>
    <w:tmpl w:val="2F2AC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C"/>
    <w:rsid w:val="00122B13"/>
    <w:rsid w:val="002C285C"/>
    <w:rsid w:val="00E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047D"/>
  <w15:docId w15:val="{6417B597-8D29-48B1-BF06-4BBB90B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2</cp:revision>
  <dcterms:created xsi:type="dcterms:W3CDTF">2020-10-07T13:51:00Z</dcterms:created>
  <dcterms:modified xsi:type="dcterms:W3CDTF">2025-05-16T15:12:00Z</dcterms:modified>
</cp:coreProperties>
</file>